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9FBD" w14:textId="77777777" w:rsidR="00812029" w:rsidRDefault="00812029">
      <w:r>
        <w:t>Name___________________________</w:t>
      </w:r>
    </w:p>
    <w:p w14:paraId="776EBF83" w14:textId="3454D9D1" w:rsidR="00812029" w:rsidRDefault="00812029">
      <w:r>
        <w:t>Period____________</w:t>
      </w:r>
    </w:p>
    <w:p w14:paraId="51B6AE2E" w14:textId="77777777" w:rsidR="0001607F" w:rsidRDefault="0001607F"/>
    <w:p w14:paraId="12A8A7D9" w14:textId="740A99AE" w:rsidR="00AF5EE4" w:rsidRPr="0001607F" w:rsidRDefault="00AF5EE4">
      <w:pPr>
        <w:rPr>
          <w:b/>
          <w:i/>
        </w:rPr>
      </w:pPr>
      <w:r w:rsidRPr="0001607F">
        <w:rPr>
          <w:b/>
          <w:i/>
        </w:rPr>
        <w:t>Please staple this to your projects. If you did extra credit on either project, make sure to check the box so that I know to look for it.</w:t>
      </w:r>
    </w:p>
    <w:p w14:paraId="55F447BC" w14:textId="77777777" w:rsidR="00812029" w:rsidRDefault="00812029"/>
    <w:p w14:paraId="1770EA04" w14:textId="77777777" w:rsidR="00906429" w:rsidRPr="00AF5EE4" w:rsidRDefault="00812029">
      <w:pPr>
        <w:rPr>
          <w:b/>
          <w:u w:val="single"/>
        </w:rPr>
      </w:pPr>
      <w:r w:rsidRPr="00AF5EE4">
        <w:rPr>
          <w:b/>
          <w:u w:val="single"/>
        </w:rPr>
        <w:t xml:space="preserve">Project #1 – </w:t>
      </w:r>
      <w:proofErr w:type="gramStart"/>
      <w:r w:rsidRPr="00AF5EE4">
        <w:rPr>
          <w:b/>
          <w:u w:val="single"/>
        </w:rPr>
        <w:t>Spring</w:t>
      </w:r>
      <w:proofErr w:type="gramEnd"/>
      <w:r w:rsidRPr="00AF5EE4">
        <w:rPr>
          <w:b/>
          <w:u w:val="single"/>
        </w:rPr>
        <w:t xml:space="preserve"> and Neap Tides</w:t>
      </w:r>
    </w:p>
    <w:p w14:paraId="61CE5273" w14:textId="77777777" w:rsidR="00812029" w:rsidRDefault="00812029">
      <w:r>
        <w:t>___/5</w:t>
      </w:r>
      <w:r>
        <w:tab/>
        <w:t>Why are knowing about tides important</w:t>
      </w:r>
      <w:r w:rsidR="00906429">
        <w:t xml:space="preserve"> (one detailed example)</w:t>
      </w:r>
    </w:p>
    <w:p w14:paraId="433DEC0E" w14:textId="3700B6C2" w:rsidR="00906429" w:rsidRDefault="00906429">
      <w:r>
        <w:t>___/5</w:t>
      </w:r>
      <w:r>
        <w:tab/>
      </w:r>
      <w:proofErr w:type="gramStart"/>
      <w:r>
        <w:t>Accurate</w:t>
      </w:r>
      <w:proofErr w:type="gramEnd"/>
      <w:r>
        <w:t xml:space="preserve"> illustration of spring tides and why they occur</w:t>
      </w:r>
    </w:p>
    <w:p w14:paraId="3995AC9A" w14:textId="77777777" w:rsidR="00812029" w:rsidRDefault="00906429">
      <w:r>
        <w:t>___/5</w:t>
      </w:r>
      <w:r>
        <w:tab/>
      </w:r>
      <w:proofErr w:type="gramStart"/>
      <w:r>
        <w:t>Accurate</w:t>
      </w:r>
      <w:proofErr w:type="gramEnd"/>
      <w:r>
        <w:t xml:space="preserve"> illustration of neap tides and why they occur</w:t>
      </w:r>
    </w:p>
    <w:p w14:paraId="3E0B6FC7" w14:textId="77777777" w:rsidR="00812029" w:rsidRDefault="00906429">
      <w:r>
        <w:t>___/3</w:t>
      </w:r>
      <w:r w:rsidR="00812029">
        <w:tab/>
        <w:t>Color and neatness</w:t>
      </w:r>
    </w:p>
    <w:p w14:paraId="49DC17F1" w14:textId="3634E411" w:rsidR="00D40243" w:rsidRDefault="00906429">
      <w:r>
        <w:t>___/2</w:t>
      </w:r>
      <w:r>
        <w:tab/>
        <w:t>Sources are cited in MLA format</w:t>
      </w:r>
      <w:bookmarkStart w:id="0" w:name="_GoBack"/>
      <w:bookmarkEnd w:id="0"/>
    </w:p>
    <w:p w14:paraId="71E66EA3" w14:textId="713A6129" w:rsidR="00613FB8" w:rsidRDefault="00613FB8">
      <w:r>
        <w:t xml:space="preserve">___/5 Extra Credit (please check here </w:t>
      </w:r>
      <w:r>
        <w:rPr>
          <w:rFonts w:ascii="Lucida Grande" w:hAnsi="Lucida Grande"/>
        </w:rPr>
        <w:t>☐</w:t>
      </w:r>
      <w:r>
        <w:t xml:space="preserve"> if you did</w:t>
      </w:r>
      <w:r>
        <w:t xml:space="preserve"> extra credit on this project)</w:t>
      </w:r>
    </w:p>
    <w:p w14:paraId="1B8F64C0" w14:textId="77777777" w:rsidR="00812029" w:rsidRPr="00613FB8" w:rsidRDefault="00812029">
      <w:pPr>
        <w:rPr>
          <w:b/>
        </w:rPr>
      </w:pPr>
      <w:r w:rsidRPr="00613FB8">
        <w:rPr>
          <w:b/>
        </w:rPr>
        <w:t>___/20 Total</w:t>
      </w:r>
    </w:p>
    <w:p w14:paraId="4F62B3A9" w14:textId="77777777" w:rsidR="00812029" w:rsidRDefault="00812029"/>
    <w:p w14:paraId="189339DB" w14:textId="77777777" w:rsidR="00812029" w:rsidRPr="00AF5EE4" w:rsidRDefault="00812029">
      <w:pPr>
        <w:rPr>
          <w:b/>
          <w:u w:val="single"/>
        </w:rPr>
      </w:pPr>
      <w:r w:rsidRPr="00AF5EE4">
        <w:rPr>
          <w:b/>
          <w:u w:val="single"/>
        </w:rPr>
        <w:t>Project #2 – Solar and Lunar Eclipses</w:t>
      </w:r>
    </w:p>
    <w:p w14:paraId="631F553B" w14:textId="77777777" w:rsidR="00812029" w:rsidRDefault="00D40243">
      <w:r>
        <w:t>___/4</w:t>
      </w:r>
      <w:r w:rsidR="00812029">
        <w:tab/>
      </w:r>
      <w:r>
        <w:t xml:space="preserve">Illustration of a </w:t>
      </w:r>
      <w:r w:rsidR="00812029">
        <w:t>Solar Eclipse (position of Sun-Earth-Moon)</w:t>
      </w:r>
    </w:p>
    <w:p w14:paraId="4415ADFF" w14:textId="77777777" w:rsidR="00812029" w:rsidRDefault="00D40243">
      <w:r>
        <w:t>___/4</w:t>
      </w:r>
      <w:r w:rsidR="00812029">
        <w:tab/>
      </w:r>
      <w:r>
        <w:t xml:space="preserve">Illustration of </w:t>
      </w:r>
      <w:r w:rsidR="00812029">
        <w:t>Lunar Eclipse (position of Sun-Earth-Moon)</w:t>
      </w:r>
    </w:p>
    <w:p w14:paraId="0EC0E941" w14:textId="77777777" w:rsidR="00812029" w:rsidRDefault="00D40243">
      <w:r>
        <w:t>___/3</w:t>
      </w:r>
      <w:r w:rsidR="00812029">
        <w:tab/>
        <w:t>Labels including penumbra and umbra</w:t>
      </w:r>
    </w:p>
    <w:p w14:paraId="19C11F62" w14:textId="77777777" w:rsidR="00812029" w:rsidRDefault="00D40243">
      <w:r>
        <w:t>___/2</w:t>
      </w:r>
      <w:r w:rsidR="00812029">
        <w:tab/>
        <w:t>Next total solar eclipse</w:t>
      </w:r>
      <w:r>
        <w:t xml:space="preserve"> (where and when)</w:t>
      </w:r>
    </w:p>
    <w:p w14:paraId="20DDB1FE" w14:textId="77777777" w:rsidR="00D40243" w:rsidRDefault="00D40243">
      <w:r>
        <w:t xml:space="preserve">___/2 </w:t>
      </w:r>
      <w:r>
        <w:tab/>
        <w:t>Next total lunar eclipse (where and when)</w:t>
      </w:r>
    </w:p>
    <w:p w14:paraId="74022A5F" w14:textId="77777777" w:rsidR="00812029" w:rsidRDefault="00812029">
      <w:r>
        <w:t>_</w:t>
      </w:r>
      <w:r w:rsidR="00D40243">
        <w:t>__/3</w:t>
      </w:r>
      <w:r>
        <w:tab/>
        <w:t>Color and neatness</w:t>
      </w:r>
    </w:p>
    <w:p w14:paraId="12207B32" w14:textId="77777777" w:rsidR="00D40243" w:rsidRDefault="00D40243" w:rsidP="00D40243">
      <w:r>
        <w:t>___/2</w:t>
      </w:r>
      <w:r>
        <w:tab/>
        <w:t>Sources are cited in MLA format</w:t>
      </w:r>
    </w:p>
    <w:p w14:paraId="0322EA3C" w14:textId="6EB5D717" w:rsidR="00D40243" w:rsidRDefault="00613FB8">
      <w:r>
        <w:t xml:space="preserve">___/5 Extra Credit (please check here </w:t>
      </w:r>
      <w:r>
        <w:rPr>
          <w:rFonts w:ascii="Lucida Grande" w:hAnsi="Lucida Grande"/>
        </w:rPr>
        <w:t>☐</w:t>
      </w:r>
      <w:r>
        <w:t xml:space="preserve"> if you di</w:t>
      </w:r>
      <w:r>
        <w:t>d extra credit on this project)</w:t>
      </w:r>
    </w:p>
    <w:p w14:paraId="6D80B4B2" w14:textId="77777777" w:rsidR="00812029" w:rsidRPr="00613FB8" w:rsidRDefault="00812029">
      <w:pPr>
        <w:rPr>
          <w:b/>
        </w:rPr>
      </w:pPr>
      <w:r w:rsidRPr="00613FB8">
        <w:rPr>
          <w:b/>
        </w:rPr>
        <w:t>___/20</w:t>
      </w:r>
      <w:r w:rsidRPr="00613FB8">
        <w:rPr>
          <w:b/>
        </w:rPr>
        <w:tab/>
        <w:t>Total</w:t>
      </w:r>
    </w:p>
    <w:p w14:paraId="7DA0F3A5" w14:textId="77777777" w:rsidR="00D40243" w:rsidRDefault="00D40243"/>
    <w:p w14:paraId="528DD831" w14:textId="77777777" w:rsidR="00D40243" w:rsidRDefault="00D40243"/>
    <w:p w14:paraId="26ABAD2A" w14:textId="77777777" w:rsidR="00337480" w:rsidRDefault="00337480"/>
    <w:p w14:paraId="231EE42C" w14:textId="77777777" w:rsidR="00337480" w:rsidRPr="00613FB8" w:rsidRDefault="00337480">
      <w:pPr>
        <w:rPr>
          <w:b/>
          <w:i/>
          <w:u w:val="single"/>
        </w:rPr>
      </w:pPr>
      <w:r w:rsidRPr="00613FB8">
        <w:rPr>
          <w:b/>
          <w:i/>
          <w:u w:val="single"/>
        </w:rPr>
        <w:t>Turn in this rubric with your assignments attached. The rubric should be stapled to the front.</w:t>
      </w:r>
    </w:p>
    <w:sectPr w:rsidR="00337480" w:rsidRPr="00613F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DCE6" w14:textId="77777777" w:rsidR="00AF5EE4" w:rsidRDefault="00AF5EE4" w:rsidP="00AF5EE4">
      <w:pPr>
        <w:spacing w:after="0" w:line="240" w:lineRule="auto"/>
      </w:pPr>
      <w:r>
        <w:separator/>
      </w:r>
    </w:p>
  </w:endnote>
  <w:endnote w:type="continuationSeparator" w:id="0">
    <w:p w14:paraId="793D9CBB" w14:textId="77777777" w:rsidR="00AF5EE4" w:rsidRDefault="00AF5EE4" w:rsidP="00AF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E49AF" w14:textId="77777777" w:rsidR="00AF5EE4" w:rsidRDefault="00AF5EE4" w:rsidP="00AF5EE4">
      <w:pPr>
        <w:spacing w:after="0" w:line="240" w:lineRule="auto"/>
      </w:pPr>
      <w:r>
        <w:separator/>
      </w:r>
    </w:p>
  </w:footnote>
  <w:footnote w:type="continuationSeparator" w:id="0">
    <w:p w14:paraId="6C73C720" w14:textId="77777777" w:rsidR="00AF5EE4" w:rsidRDefault="00AF5EE4" w:rsidP="00AF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B643" w14:textId="5DD9DF01" w:rsidR="00AF5EE4" w:rsidRDefault="00AF5EE4" w:rsidP="00AF5EE4">
    <w:r>
      <w:t xml:space="preserve">Rubric for Mini Projects </w:t>
    </w:r>
    <w:r>
      <w:t>– Tides and Eclipses</w:t>
    </w:r>
  </w:p>
  <w:p w14:paraId="6CBF378E" w14:textId="77777777" w:rsidR="00AF5EE4" w:rsidRDefault="00AF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9"/>
    <w:rsid w:val="0001607F"/>
    <w:rsid w:val="00143E6F"/>
    <w:rsid w:val="00337480"/>
    <w:rsid w:val="005617D4"/>
    <w:rsid w:val="005F3D28"/>
    <w:rsid w:val="00613FB8"/>
    <w:rsid w:val="006408FB"/>
    <w:rsid w:val="00812029"/>
    <w:rsid w:val="00906429"/>
    <w:rsid w:val="009A03D1"/>
    <w:rsid w:val="00AF5EE4"/>
    <w:rsid w:val="00B4608B"/>
    <w:rsid w:val="00C12E76"/>
    <w:rsid w:val="00D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E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E4"/>
  </w:style>
  <w:style w:type="paragraph" w:styleId="Footer">
    <w:name w:val="footer"/>
    <w:basedOn w:val="Normal"/>
    <w:link w:val="FooterChar"/>
    <w:uiPriority w:val="99"/>
    <w:unhideWhenUsed/>
    <w:rsid w:val="00AF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E4"/>
  </w:style>
  <w:style w:type="paragraph" w:styleId="Footer">
    <w:name w:val="footer"/>
    <w:basedOn w:val="Normal"/>
    <w:link w:val="FooterChar"/>
    <w:uiPriority w:val="99"/>
    <w:unhideWhenUsed/>
    <w:rsid w:val="00AF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12</cp:revision>
  <cp:lastPrinted>2017-05-23T15:46:00Z</cp:lastPrinted>
  <dcterms:created xsi:type="dcterms:W3CDTF">2017-05-23T15:39:00Z</dcterms:created>
  <dcterms:modified xsi:type="dcterms:W3CDTF">2018-05-18T01:48:00Z</dcterms:modified>
</cp:coreProperties>
</file>